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E866" w14:textId="77777777" w:rsidR="00F43425" w:rsidRDefault="00DA0D9C" w:rsidP="00604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 xml:space="preserve"> класс Тема «</w:t>
      </w:r>
      <w:r w:rsidR="00B92D8D">
        <w:rPr>
          <w:rFonts w:ascii="Times New Roman" w:hAnsi="Times New Roman" w:cs="Times New Roman"/>
          <w:b/>
          <w:bCs/>
          <w:sz w:val="28"/>
          <w:szCs w:val="28"/>
        </w:rPr>
        <w:t>Интервалы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47E89C5" w14:textId="7F4A64DA" w:rsidR="00B92D8D" w:rsidRDefault="00B92D8D" w:rsidP="00B92D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536A">
        <w:rPr>
          <w:rFonts w:ascii="Times New Roman" w:hAnsi="Times New Roman" w:cs="Times New Roman"/>
          <w:sz w:val="28"/>
          <w:szCs w:val="28"/>
        </w:rPr>
        <w:t xml:space="preserve"> видео по ссылке на </w:t>
      </w:r>
      <w:proofErr w:type="spellStart"/>
      <w:r w:rsidRPr="00AF536A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36CB0" w:rsidRPr="00936CB0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https://youtu.be/1OAwa</w:t>
        </w:r>
        <w:r w:rsidR="00936CB0" w:rsidRPr="00936CB0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7</w:t>
        </w:r>
        <w:r w:rsidR="00936CB0" w:rsidRPr="00936CB0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RWQQA</w:t>
        </w:r>
      </w:hyperlink>
      <w:r w:rsidR="00936CB0" w:rsidRPr="00936CB0">
        <w:rPr>
          <w:rFonts w:ascii="Calibri" w:eastAsia="Calibri" w:hAnsi="Calibri" w:cs="Times New Roman"/>
          <w:sz w:val="28"/>
          <w:szCs w:val="28"/>
        </w:rPr>
        <w:t xml:space="preserve">  </w:t>
      </w:r>
    </w:p>
    <w:p w14:paraId="35CA0B27" w14:textId="77777777" w:rsidR="008F12A8" w:rsidRDefault="008F12A8" w:rsidP="00F4342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017828" w14:textId="4E421760" w:rsidR="00FE3473" w:rsidRPr="00936CB0" w:rsidRDefault="00FE3473" w:rsidP="00936CB0">
      <w:pPr>
        <w:jc w:val="both"/>
        <w:rPr>
          <w:rFonts w:ascii="Times New Roman" w:hAnsi="Times New Roman" w:cs="Times New Roman"/>
          <w:sz w:val="28"/>
          <w:szCs w:val="28"/>
        </w:rPr>
      </w:pPr>
      <w:r w:rsidRPr="00936CB0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 w:rsidRPr="00936CB0">
        <w:rPr>
          <w:rFonts w:ascii="Times New Roman" w:hAnsi="Times New Roman" w:cs="Times New Roman"/>
          <w:sz w:val="28"/>
          <w:szCs w:val="28"/>
        </w:rPr>
        <w:t xml:space="preserve"> </w:t>
      </w:r>
      <w:r w:rsidR="00B92D8D" w:rsidRPr="00936CB0">
        <w:rPr>
          <w:rFonts w:ascii="Times New Roman" w:hAnsi="Times New Roman" w:cs="Times New Roman"/>
          <w:sz w:val="28"/>
          <w:szCs w:val="28"/>
        </w:rPr>
        <w:t>В рабочей тетради выполнить на стр.</w:t>
      </w:r>
      <w:r w:rsidR="00936CB0" w:rsidRPr="00936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CB0" w:rsidRPr="00936CB0">
        <w:rPr>
          <w:rFonts w:ascii="Times New Roman" w:eastAsia="Calibri" w:hAnsi="Times New Roman" w:cs="Times New Roman"/>
          <w:sz w:val="28"/>
          <w:szCs w:val="28"/>
        </w:rPr>
        <w:t>20</w:t>
      </w:r>
      <w:r w:rsidR="00936CB0" w:rsidRPr="00936CB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36CB0" w:rsidRPr="00936CB0">
        <w:rPr>
          <w:rFonts w:ascii="Times New Roman" w:eastAsia="Calibri" w:hAnsi="Times New Roman" w:cs="Times New Roman"/>
          <w:sz w:val="28"/>
          <w:szCs w:val="28"/>
        </w:rPr>
        <w:t>21(</w:t>
      </w:r>
      <w:r w:rsidR="00936CB0" w:rsidRPr="00936CB0">
        <w:rPr>
          <w:rFonts w:ascii="Times New Roman" w:eastAsia="Calibri" w:hAnsi="Times New Roman" w:cs="Times New Roman"/>
          <w:sz w:val="28"/>
          <w:szCs w:val="28"/>
        </w:rPr>
        <w:t>№</w:t>
      </w:r>
      <w:r w:rsidR="00936CB0" w:rsidRPr="00936CB0">
        <w:rPr>
          <w:rFonts w:ascii="Times New Roman" w:eastAsia="Calibri" w:hAnsi="Times New Roman" w:cs="Times New Roman"/>
          <w:sz w:val="28"/>
          <w:szCs w:val="28"/>
        </w:rPr>
        <w:t>2,</w:t>
      </w:r>
      <w:r w:rsidR="00936CB0" w:rsidRPr="00936CB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36CB0" w:rsidRPr="00936CB0">
        <w:rPr>
          <w:rFonts w:ascii="Times New Roman" w:eastAsia="Calibri" w:hAnsi="Times New Roman" w:cs="Times New Roman"/>
          <w:sz w:val="28"/>
          <w:szCs w:val="28"/>
        </w:rPr>
        <w:t>3,</w:t>
      </w:r>
      <w:r w:rsidR="00936CB0" w:rsidRPr="00936CB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36CB0" w:rsidRPr="00936CB0">
        <w:rPr>
          <w:rFonts w:ascii="Times New Roman" w:eastAsia="Calibri" w:hAnsi="Times New Roman" w:cs="Times New Roman"/>
          <w:sz w:val="28"/>
          <w:szCs w:val="28"/>
        </w:rPr>
        <w:t>4). Написать четко, чтобы было хорошо видно</w:t>
      </w:r>
      <w:r w:rsidR="00936CB0" w:rsidRPr="00936C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B92D8D" w:rsidRPr="00936CB0">
        <w:rPr>
          <w:rFonts w:ascii="Times New Roman" w:hAnsi="Times New Roman" w:cs="Times New Roman"/>
          <w:sz w:val="28"/>
          <w:szCs w:val="28"/>
        </w:rPr>
        <w:t>С</w:t>
      </w:r>
      <w:r w:rsidRPr="00936CB0">
        <w:rPr>
          <w:rFonts w:ascii="Times New Roman" w:hAnsi="Times New Roman" w:cs="Times New Roman"/>
          <w:sz w:val="28"/>
          <w:szCs w:val="28"/>
        </w:rPr>
        <w:t>канвариант</w:t>
      </w:r>
      <w:proofErr w:type="spellEnd"/>
      <w:r w:rsidRPr="00936CB0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</w:t>
      </w:r>
      <w:r w:rsidR="00604C1C" w:rsidRPr="00936CB0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604C1C" w:rsidRPr="00936C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936CB0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936C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936C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4C1C" w:rsidRPr="00936C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96B8CC5" w14:textId="77777777" w:rsidR="00FE3473" w:rsidRPr="00936CB0" w:rsidRDefault="00FE3473" w:rsidP="00936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042D52" w14:textId="77777777" w:rsidR="00FE3473" w:rsidRPr="00936CB0" w:rsidRDefault="00FE3473" w:rsidP="00936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4B6EC5" w14:textId="77777777"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E53617" w14:textId="77777777"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B24D3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622D9E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D61C50"/>
    <w:multiLevelType w:val="hybridMultilevel"/>
    <w:tmpl w:val="73A88566"/>
    <w:lvl w:ilvl="0" w:tplc="0400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604C1C"/>
    <w:rsid w:val="008F12A8"/>
    <w:rsid w:val="00936CB0"/>
    <w:rsid w:val="00B204F0"/>
    <w:rsid w:val="00B92D8D"/>
    <w:rsid w:val="00DA0D9C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7D3D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youtu.be/1OAwa7RWQ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2020-04-10T19:27:00Z</dcterms:created>
  <dcterms:modified xsi:type="dcterms:W3CDTF">2020-05-16T18:48:00Z</dcterms:modified>
</cp:coreProperties>
</file>